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9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ind w:right="11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“食知不渝”志愿服务队报名表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90"/>
        <w:gridCol w:w="1234"/>
        <w:gridCol w:w="1478"/>
        <w:gridCol w:w="1388"/>
        <w:gridCol w:w="1461"/>
        <w:gridCol w:w="1749"/>
      </w:tblGrid>
      <w:tr w14:paraId="2CA4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5" w:type="dxa"/>
            <w:noWrap w:val="0"/>
            <w:vAlign w:val="center"/>
          </w:tcPr>
          <w:p w14:paraId="479D6F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 w14:paraId="4538EDE1">
            <w:pPr>
              <w:tabs>
                <w:tab w:val="left" w:pos="59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  <w:tc>
          <w:tcPr>
            <w:tcW w:w="1234" w:type="dxa"/>
            <w:noWrap w:val="0"/>
            <w:vAlign w:val="center"/>
          </w:tcPr>
          <w:p w14:paraId="7483C0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78" w:type="dxa"/>
            <w:noWrap w:val="0"/>
            <w:vAlign w:val="center"/>
          </w:tcPr>
          <w:p w14:paraId="6782EA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38535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461" w:type="dxa"/>
            <w:noWrap w:val="0"/>
            <w:vAlign w:val="center"/>
          </w:tcPr>
          <w:p w14:paraId="703FF0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 w14:paraId="25FBAB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一寸证件照</w:t>
            </w:r>
          </w:p>
        </w:tc>
      </w:tr>
      <w:tr w14:paraId="7367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75" w:type="dxa"/>
            <w:noWrap w:val="0"/>
            <w:vAlign w:val="center"/>
          </w:tcPr>
          <w:p w14:paraId="438024A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290" w:type="dxa"/>
            <w:noWrap w:val="0"/>
            <w:vAlign w:val="center"/>
          </w:tcPr>
          <w:p w14:paraId="6EF63F5B">
            <w:pPr>
              <w:tabs>
                <w:tab w:val="left" w:pos="59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C5D4B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478" w:type="dxa"/>
            <w:noWrap w:val="0"/>
            <w:vAlign w:val="center"/>
          </w:tcPr>
          <w:p w14:paraId="722420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2EEA1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461" w:type="dxa"/>
            <w:noWrap w:val="0"/>
            <w:vAlign w:val="center"/>
          </w:tcPr>
          <w:p w14:paraId="37CD2C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02B6ED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9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75" w:type="dxa"/>
            <w:noWrap w:val="0"/>
            <w:vAlign w:val="center"/>
          </w:tcPr>
          <w:p w14:paraId="6B2E51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42A9FD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59D3EF7">
            <w:pPr>
              <w:jc w:val="center"/>
              <w:rPr>
                <w:rFonts w:hint="default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 w14:paraId="6369BF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3E135D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61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375" w:type="dxa"/>
            <w:noWrap w:val="0"/>
            <w:textDirection w:val="tbRlV"/>
            <w:vAlign w:val="center"/>
          </w:tcPr>
          <w:p w14:paraId="1B91DF14">
            <w:pPr>
              <w:ind w:left="113" w:right="113"/>
              <w:jc w:val="center"/>
              <w:rPr>
                <w:rFonts w:hint="default" w:ascii="仿宋" w:hAnsi="仿宋" w:eastAsia="仿宋" w:cs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志愿服务意向</w:t>
            </w:r>
          </w:p>
        </w:tc>
        <w:tc>
          <w:tcPr>
            <w:tcW w:w="8600" w:type="dxa"/>
            <w:gridSpan w:val="6"/>
            <w:noWrap w:val="0"/>
            <w:vAlign w:val="center"/>
          </w:tcPr>
          <w:p w14:paraId="40E4217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 可参与服务时间段（可多选）：  </w:t>
            </w:r>
          </w:p>
          <w:p w14:paraId="0C97906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周末上午 □ 周末下午 □ 工作日晚上  </w:t>
            </w:r>
          </w:p>
          <w:p w14:paraId="5CFE7EC4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寒暑假集中服务 □ 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 w14:paraId="47E1E31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 相关经验（可多选）：  </w:t>
            </w:r>
          </w:p>
          <w:p w14:paraId="000D587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曾参与食品安全类志愿活动  </w:t>
            </w:r>
          </w:p>
          <w:p w14:paraId="69020EB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具备营养师/食品检测相关证书  </w:t>
            </w:r>
          </w:p>
          <w:p w14:paraId="03F638E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有科普宣讲经验  </w:t>
            </w:r>
          </w:p>
          <w:p w14:paraId="1FDB3C1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无经验但学习意愿强烈  </w:t>
            </w:r>
          </w:p>
          <w:p w14:paraId="03AA0F7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 报名岗位意向（可多选）：  </w:t>
            </w:r>
          </w:p>
          <w:p w14:paraId="105403E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食品安全科普宣讲岗  </w:t>
            </w:r>
          </w:p>
          <w:p w14:paraId="70397E7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营养健康指导岗  </w:t>
            </w:r>
          </w:p>
          <w:p w14:paraId="59366BC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食品科技推广岗  </w:t>
            </w:r>
          </w:p>
          <w:p w14:paraId="7F0DE49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社会公益实践岗  </w:t>
            </w:r>
          </w:p>
          <w:p w14:paraId="072965B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其他意向：__________</w:t>
            </w:r>
          </w:p>
        </w:tc>
      </w:tr>
      <w:tr w14:paraId="3D81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  <w:jc w:val="center"/>
        </w:trPr>
        <w:tc>
          <w:tcPr>
            <w:tcW w:w="1375" w:type="dxa"/>
            <w:noWrap w:val="0"/>
            <w:textDirection w:val="tbRlV"/>
            <w:vAlign w:val="center"/>
          </w:tcPr>
          <w:p w14:paraId="32ADDA0C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个人优势及特长</w:t>
            </w:r>
          </w:p>
        </w:tc>
        <w:tc>
          <w:tcPr>
            <w:tcW w:w="8600" w:type="dxa"/>
            <w:gridSpan w:val="6"/>
            <w:noWrap w:val="0"/>
            <w:vAlign w:val="center"/>
          </w:tcPr>
          <w:p w14:paraId="6218D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例：语言表达能力/食品检测实验技能/宣传设计/新媒体运营等，限200字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68F7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  <w:jc w:val="center"/>
        </w:trPr>
        <w:tc>
          <w:tcPr>
            <w:tcW w:w="1375" w:type="dxa"/>
            <w:noWrap w:val="0"/>
            <w:textDirection w:val="tbRlV"/>
            <w:vAlign w:val="center"/>
          </w:tcPr>
          <w:p w14:paraId="76DC1CC7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自我评价与加入动机</w:t>
            </w:r>
          </w:p>
        </w:tc>
        <w:tc>
          <w:tcPr>
            <w:tcW w:w="8600" w:type="dxa"/>
            <w:gridSpan w:val="6"/>
            <w:noWrap w:val="0"/>
            <w:vAlign w:val="center"/>
          </w:tcPr>
          <w:p w14:paraId="7253A5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（简述对志愿服务的理解及加入目标，限300字）</w:t>
            </w:r>
          </w:p>
        </w:tc>
      </w:tr>
      <w:tr w14:paraId="13B6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375" w:type="dxa"/>
            <w:noWrap w:val="0"/>
            <w:textDirection w:val="tbRlV"/>
            <w:vAlign w:val="center"/>
          </w:tcPr>
          <w:p w14:paraId="5FA31A85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8600" w:type="dxa"/>
            <w:gridSpan w:val="6"/>
            <w:noWrap w:val="0"/>
            <w:vAlign w:val="center"/>
          </w:tcPr>
          <w:p w14:paraId="272E2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（需说明的其他情况，如时间冲突协调需求等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没有则填“无”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1AC1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375" w:type="dxa"/>
            <w:noWrap w:val="0"/>
            <w:textDirection w:val="tbRlV"/>
            <w:vAlign w:val="center"/>
          </w:tcPr>
          <w:p w14:paraId="6A14A8C1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</w:tc>
        <w:tc>
          <w:tcPr>
            <w:tcW w:w="8600" w:type="dxa"/>
            <w:gridSpan w:val="6"/>
            <w:noWrap w:val="0"/>
            <w:vAlign w:val="center"/>
          </w:tcPr>
          <w:p w14:paraId="69474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 w14:paraId="6A3A70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本人承诺所填信息真实有效，自愿遵守服务队纪律，按要求参与培训及活动。  </w:t>
            </w:r>
          </w:p>
          <w:p w14:paraId="24AC122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7915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1F0F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38C954"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 w14:paraId="1861DACB"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年  月  日       </w:t>
            </w:r>
          </w:p>
        </w:tc>
      </w:tr>
    </w:tbl>
    <w:p w14:paraId="4A3BB0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5C2416-D405-4C9F-BFA1-A17601CC1D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20CE9E-F0B1-411E-90B8-AE56707295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0281D0-4EF5-41EB-9E68-EE00ABB8B5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81819"/>
    <w:rsid w:val="4FA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2025-03-16T15:14:00Z</dcterms:created>
  <dc:creator>许淼杰</dc:creator>
  <cp:lastModifiedBy>许淼杰</cp:lastModifiedBy>
  <dcterms:modified xsi:type="dcterms:W3CDTF">2025-03-16T15:15:19Z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491BE321DD444AAF8973754ED190773A_11</vt:lpwstr>
  </property>
  <property fmtid="{D5CDD505-2E9C-101B-9397-08002B2CF9AE}" pid="4" name="KSOTemplateDocerSaveRecord">
    <vt:lpwstr>eyJoZGlkIjoiZDRjN2VjOTg4NzUxMGRlZTU3ZjRlYjEyMmQ4MjE0MWUiLCJ1c2VySWQiOiIyMjgzODQ5MzkifQ==</vt:lpwstr>
  </property>
</Properties>
</file>